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E80D" w14:textId="77777777"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7A09AA" wp14:editId="4FD1A9AE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6759C5" wp14:editId="4CEBA113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14:paraId="4B501FE0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14:paraId="5BE3B674" w14:textId="77777777"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14:paraId="49DB776D" w14:textId="77777777"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 w14:paraId="05437AC7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17109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10F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3531" w14:textId="77777777"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761A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4C9B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CBE7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 w14:paraId="7ABB0FB4" w14:textId="77777777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E9D5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3312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01733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DB50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87976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5ED7" w14:textId="77777777"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14:paraId="75567608" w14:textId="77777777"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14:paraId="09B03383" w14:textId="5F8D0158" w:rsidR="0035159B" w:rsidRPr="00BB0885" w:rsidRDefault="00D52102" w:rsidP="00BB088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3538B5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 w14:paraId="00B42EFF" w14:textId="77777777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D0D4" w14:textId="77777777"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2E640C6B" w14:textId="77777777" w:rsidR="00D400FE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 xml:space="preserve">1. Objective: </w:t>
            </w:r>
          </w:p>
          <w:p w14:paraId="3DA0F728" w14:textId="77777777" w:rsidR="00C66117" w:rsidRDefault="00C66117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Implementation of a Lexical Analyzer for C Language Compiler</w:t>
            </w:r>
          </w:p>
          <w:p w14:paraId="46F5E54B" w14:textId="5A9FC04C" w:rsidR="00A96114" w:rsidRPr="006A1805" w:rsidRDefault="00A96114" w:rsidP="006A1805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6A1805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</w:t>
            </w:r>
          </w:p>
          <w:p w14:paraId="16C736D0" w14:textId="60BBA412" w:rsidR="0035159B" w:rsidRDefault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t>2. Program Code:</w:t>
            </w:r>
          </w:p>
          <w:p w14:paraId="0B9503DC" w14:textId="77777777" w:rsidR="00A96114" w:rsidRPr="00A96114" w:rsidRDefault="00A96114" w:rsidP="00A96114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1BEB59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stdio.h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0C48F6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stdlib.h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6623E4D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string.h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0A0EB9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#include &lt;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ctype.h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&gt;</w:t>
            </w:r>
          </w:p>
          <w:p w14:paraId="71F5170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2806B4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MAX_IDENTIFIER_LENGTH 100</w:t>
            </w:r>
          </w:p>
          <w:p w14:paraId="73A1AFC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MAX_SYMBOL_TABLE_SIZE 1000</w:t>
            </w:r>
          </w:p>
          <w:p w14:paraId="1CE07B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MAX_TOKEN_LENGTH 100</w:t>
            </w:r>
          </w:p>
          <w:p w14:paraId="6AE2FF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#define MAX_ERRORS 100</w:t>
            </w:r>
          </w:p>
          <w:p w14:paraId="216590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064C5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Token types</w:t>
            </w:r>
          </w:p>
          <w:p w14:paraId="44E791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typedef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{</w:t>
            </w:r>
          </w:p>
          <w:p w14:paraId="02C6EF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TOKEN_KEYWORD,</w:t>
            </w:r>
          </w:p>
          <w:p w14:paraId="24D0FEA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TOKEN_IDENTIFIER,</w:t>
            </w:r>
          </w:p>
          <w:p w14:paraId="00C6774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TOKEN_CONSTANT,</w:t>
            </w:r>
          </w:p>
          <w:p w14:paraId="58DAE6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TOKEN_STRING,</w:t>
            </w:r>
          </w:p>
          <w:p w14:paraId="60C9216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TOKEN_PUNCTUATION,</w:t>
            </w:r>
          </w:p>
          <w:p w14:paraId="1F124E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TOKEN_OPERATOR,</w:t>
            </w:r>
          </w:p>
          <w:p w14:paraId="1C5EEF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TOKEN_COMMENT,</w:t>
            </w:r>
          </w:p>
          <w:p w14:paraId="010660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TOKEN_WHITESPACE,</w:t>
            </w:r>
          </w:p>
          <w:p w14:paraId="6C9FBCB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TOKEN_ERROR</w:t>
            </w:r>
          </w:p>
          <w:p w14:paraId="4718C6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1C72BD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8EA724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Token structure</w:t>
            </w:r>
          </w:p>
          <w:p w14:paraId="552F8B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1BF9296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type;</w:t>
            </w:r>
          </w:p>
          <w:p w14:paraId="40B6725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lexeme[MAX_TOKEN_LENGTH];</w:t>
            </w:r>
          </w:p>
          <w:p w14:paraId="324E56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line;</w:t>
            </w:r>
          </w:p>
          <w:p w14:paraId="024997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int column;</w:t>
            </w:r>
          </w:p>
          <w:p w14:paraId="5C3E7B3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 Token;</w:t>
            </w:r>
          </w:p>
          <w:p w14:paraId="64095B0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5F4E91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Symbol table entry</w:t>
            </w:r>
          </w:p>
          <w:p w14:paraId="2F9DF16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594256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identifier[MAX_IDENTIFIER_LENGTH];</w:t>
            </w:r>
          </w:p>
          <w:p w14:paraId="60F7B0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count;</w:t>
            </w:r>
          </w:p>
          <w:p w14:paraId="19376D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SymbolTableEntry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7E6A30C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4ADDB5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Symbol table</w:t>
            </w:r>
          </w:p>
          <w:p w14:paraId="3690A6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665C4D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SymbolTableEntry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entries[MAX_SYMBOL_TABLE_SIZE];</w:t>
            </w:r>
          </w:p>
          <w:p w14:paraId="7E0413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size;</w:t>
            </w:r>
          </w:p>
          <w:p w14:paraId="7D5CEB0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70B1B36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C3B547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Lexical error structure</w:t>
            </w:r>
          </w:p>
          <w:p w14:paraId="3B2578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typedef struct {</w:t>
            </w:r>
          </w:p>
          <w:p w14:paraId="27835A0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message[256];</w:t>
            </w:r>
          </w:p>
          <w:p w14:paraId="7520FD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line;</w:t>
            </w:r>
          </w:p>
          <w:p w14:paraId="0DA464D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column;</w:t>
            </w:r>
          </w:p>
          <w:p w14:paraId="76BDBC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}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LexicalError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67E671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EAAF02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Global variables</w:t>
            </w:r>
          </w:p>
          <w:p w14:paraId="4ECB92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{.size = 0};</w:t>
            </w:r>
          </w:p>
          <w:p w14:paraId="72C0619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LexicalError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errors[MAX_ERRORS];</w:t>
            </w:r>
          </w:p>
          <w:p w14:paraId="596D9C7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5D17CE8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755A05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99E5D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B6756A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C keywords</w:t>
            </w:r>
          </w:p>
          <w:p w14:paraId="767386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*keywords[] = {</w:t>
            </w:r>
          </w:p>
          <w:p w14:paraId="48E99A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"auto", "break", "case", "char",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"continue", "default", "do",</w:t>
            </w:r>
          </w:p>
          <w:p w14:paraId="44C8BB8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"double", "else",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"extern", "float", "for",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goto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"if",</w:t>
            </w:r>
          </w:p>
          <w:p w14:paraId="63CEB7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"int", "long", "register", "return", "short", "signed", "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", "static",</w:t>
            </w:r>
          </w:p>
          <w:p w14:paraId="0C5DEAD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"struct", "switch", "typedef", "union", "unsigned", "void", "volatile", "while"</w:t>
            </w:r>
          </w:p>
          <w:p w14:paraId="0A0620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};</w:t>
            </w:r>
          </w:p>
          <w:p w14:paraId="282AFF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keywordCount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(keywords) /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(keywords[0]);</w:t>
            </w:r>
          </w:p>
          <w:p w14:paraId="14AB74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09FAD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Function prototypes</w:t>
            </w:r>
          </w:p>
          <w:p w14:paraId="58D9AB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*str);</w:t>
            </w:r>
          </w:p>
          <w:p w14:paraId="3199927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*identifier);</w:t>
            </w:r>
          </w:p>
          <w:p w14:paraId="6B9465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*message, int line, int column);</w:t>
            </w:r>
          </w:p>
          <w:p w14:paraId="3718E8A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 token);</w:t>
            </w:r>
          </w:p>
          <w:p w14:paraId="51A16D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38EC57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5DF7121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 *file);</w:t>
            </w:r>
          </w:p>
          <w:p w14:paraId="6A7CFBA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*filename);</w:t>
            </w:r>
          </w:p>
          <w:p w14:paraId="57CE27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1ABE11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08A19B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Check if a string is a keyword</w:t>
            </w:r>
          </w:p>
          <w:p w14:paraId="3AC844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*str) {</w:t>
            </w:r>
          </w:p>
          <w:p w14:paraId="2FEB9B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keywordCount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7CAE109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(str, keywords[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]) == 0) {</w:t>
            </w:r>
          </w:p>
          <w:p w14:paraId="3CBECCD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1;</w:t>
            </w:r>
          </w:p>
          <w:p w14:paraId="7EC439A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8E594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2A72D6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0;</w:t>
            </w:r>
          </w:p>
          <w:p w14:paraId="1294DC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3D4985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3DE5330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Add identifier to symbol table</w:t>
            </w:r>
          </w:p>
          <w:p w14:paraId="1CE42D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*identifier) {</w:t>
            </w:r>
          </w:p>
          <w:p w14:paraId="78AC8E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Check if identifier already exists</w:t>
            </w:r>
          </w:p>
          <w:p w14:paraId="0EF484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559396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].identifier, identifier) == 0) {</w:t>
            </w:r>
          </w:p>
          <w:p w14:paraId="19F148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].count++;</w:t>
            </w:r>
          </w:p>
          <w:p w14:paraId="588830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return;</w:t>
            </w:r>
          </w:p>
          <w:p w14:paraId="7BC9B2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03DAD0C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C8948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99EE78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Add new identifier</w:t>
            </w:r>
          </w:p>
          <w:p w14:paraId="2026069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MAX_SYMBOL_TABLE_SIZE) {</w:t>
            </w:r>
          </w:p>
          <w:p w14:paraId="6DD74D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].identifier, identifier);</w:t>
            </w:r>
          </w:p>
          <w:p w14:paraId="77BF83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].count = 1;</w:t>
            </w:r>
          </w:p>
          <w:p w14:paraId="093731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5858FD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FEC68F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B83FC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118B4C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Add lexical error</w:t>
            </w:r>
          </w:p>
          <w:p w14:paraId="2812A3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*message, int line, int column) {</w:t>
            </w:r>
          </w:p>
          <w:p w14:paraId="6E04D3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MAX_ERRORS) {</w:t>
            </w:r>
          </w:p>
          <w:p w14:paraId="4A41292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].message, "%s", message);</w:t>
            </w:r>
          </w:p>
          <w:p w14:paraId="40D432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].line = line;</w:t>
            </w:r>
          </w:p>
          <w:p w14:paraId="2794E77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].column = column;</w:t>
            </w:r>
          </w:p>
          <w:p w14:paraId="1680D6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7B60DB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4E3906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CC171C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243717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token</w:t>
            </w:r>
          </w:p>
          <w:p w14:paraId="708EFC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 token) {</w:t>
            </w:r>
          </w:p>
          <w:p w14:paraId="386C10A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typeNames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[] = {</w:t>
            </w:r>
          </w:p>
          <w:p w14:paraId="24C892A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"Keyword", "Identifier", "Constant", "String", </w:t>
            </w:r>
          </w:p>
          <w:p w14:paraId="3DAE76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"Punctuation", "Operator", "Comment", "Whitespace", "Error"</w:t>
            </w:r>
          </w:p>
          <w:p w14:paraId="690876F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};</w:t>
            </w:r>
          </w:p>
          <w:p w14:paraId="04C8C2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4CAB67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!= TOKEN_WHITESPACE &amp;&amp;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!= TOKEN_COMMENT) {</w:t>
            </w:r>
          </w:p>
          <w:p w14:paraId="0FC698F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("%s: %s\n",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typeNames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],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50E8371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7965F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5EED900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5ABB47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symbol table</w:t>
            </w:r>
          </w:p>
          <w:p w14:paraId="5DA0429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68266D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254568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("SYMBOL TABLE ENTRIES\n");</w:t>
            </w:r>
          </w:p>
          <w:p w14:paraId="72C7E6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79E74A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0) {</w:t>
            </w:r>
          </w:p>
          <w:p w14:paraId="39339A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("(No identifiers found)\n");</w:t>
            </w:r>
          </w:p>
          <w:p w14:paraId="0BABD67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5A4ECF0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1C69CDF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("%d) %s\n",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+ 1,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symbolTable.entries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].identifier);</w:t>
            </w:r>
          </w:p>
          <w:p w14:paraId="220F1E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3915B1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1040532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0EC3F4F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0E9A49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4FF917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Print lexical errors</w:t>
            </w:r>
          </w:p>
          <w:p w14:paraId="21F6692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052BBFD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&gt; 0) {</w:t>
            </w:r>
          </w:p>
          <w:p w14:paraId="7A6ADB4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706AA2D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("LEXICAL ERRORS\n");</w:t>
            </w:r>
          </w:p>
          <w:p w14:paraId="45F5AB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7CB5E4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6907F63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("%s\n", errors[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].message);</w:t>
            </w:r>
          </w:p>
          <w:p w14:paraId="717DA2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BBDBE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3948244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1FA3706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5C1C38B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("No lexical errors found!\n");</w:t>
            </w:r>
          </w:p>
          <w:p w14:paraId="41B8DD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6C07551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05805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7BDCED3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5846C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// Reset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state</w:t>
            </w:r>
          </w:p>
          <w:p w14:paraId="244F0C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 {</w:t>
            </w:r>
          </w:p>
          <w:p w14:paraId="0799B9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symbolTable.size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2F74172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3A92B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5BE5838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0EF41B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45D3ADF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64C5164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Get next token from file</w:t>
            </w:r>
          </w:p>
          <w:p w14:paraId="77F545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 *file) {</w:t>
            </w:r>
          </w:p>
          <w:p w14:paraId="1771EB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085FBAB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5B8B979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154429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72F0F21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0855A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Skip whitespace</w:t>
            </w:r>
          </w:p>
          <w:p w14:paraId="36FBB4C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while (c != EOF &amp;&amp;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isspace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71528CE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'\n') {</w:t>
            </w:r>
          </w:p>
          <w:p w14:paraId="06F57C7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2B50B1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4677691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6E077B3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00F8B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}</w:t>
            </w:r>
          </w:p>
          <w:p w14:paraId="5F67C47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2AE97CC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5A6391F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8E37D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EOF) {</w:t>
            </w:r>
          </w:p>
          <w:p w14:paraId="0A5C4AD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11AF683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"EOF");</w:t>
            </w:r>
          </w:p>
          <w:p w14:paraId="113D6D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7CA951C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6B3C5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99FD6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43E7F7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350B04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2C068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comments</w:t>
            </w:r>
          </w:p>
          <w:p w14:paraId="2A841A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'/') {</w:t>
            </w:r>
          </w:p>
          <w:p w14:paraId="28E7C2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next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5E0E79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(next == '/') {</w:t>
            </w:r>
          </w:p>
          <w:p w14:paraId="6C6367D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// Single-line comment</w:t>
            </w:r>
          </w:p>
          <w:p w14:paraId="3C9390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TOKEN_COMMENT;</w:t>
            </w:r>
          </w:p>
          <w:p w14:paraId="040A20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391CB0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B25A00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next;</w:t>
            </w:r>
          </w:p>
          <w:p w14:paraId="4D79355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'\n') {</w:t>
            </w:r>
          </w:p>
          <w:p w14:paraId="3E00FE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724434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5355A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7AE36F1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228B4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E90E8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483D58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'\n') {</w:t>
            </w:r>
          </w:p>
          <w:p w14:paraId="7469CC1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9C8593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361457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4578F0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token;</w:t>
            </w:r>
          </w:p>
          <w:p w14:paraId="4BAB30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if (next == '*') {</w:t>
            </w:r>
          </w:p>
          <w:p w14:paraId="017EE79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// Multi-line comment</w:t>
            </w:r>
          </w:p>
          <w:p w14:paraId="7C86E94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TOKEN_COMMENT;</w:t>
            </w:r>
          </w:p>
          <w:p w14:paraId="5EB186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5B6F38A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4DDE39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next;</w:t>
            </w:r>
          </w:p>
          <w:p w14:paraId="5F701DA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+= 2;</w:t>
            </w:r>
          </w:p>
          <w:p w14:paraId="6B2E395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</w:p>
          <w:p w14:paraId="675A25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084C665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EOF) {</w:t>
            </w:r>
          </w:p>
          <w:p w14:paraId="75FE48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735377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F9D5D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232409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89B4A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'\n') {</w:t>
            </w:r>
          </w:p>
          <w:p w14:paraId="387EAF8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F20F7C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5ECD90E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    }</w:t>
            </w:r>
          </w:p>
          <w:p w14:paraId="0F3D26C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== '*' &amp;&amp; c == '/') {</w:t>
            </w:r>
          </w:p>
          <w:p w14:paraId="38050B2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break;</w:t>
            </w:r>
          </w:p>
          <w:p w14:paraId="348A1B8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14FF38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prev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c;</w:t>
            </w:r>
          </w:p>
          <w:p w14:paraId="633D31F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3DB2C0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0DA1EE0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return token;</w:t>
            </w:r>
          </w:p>
          <w:p w14:paraId="1835F0D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68644D1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(next, file);</w:t>
            </w:r>
          </w:p>
          <w:p w14:paraId="6AEDD93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1B33B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13F2BEC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28D11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identifiers and keywords</w:t>
            </w:r>
          </w:p>
          <w:p w14:paraId="58DC09A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isalpha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 {</w:t>
            </w:r>
          </w:p>
          <w:p w14:paraId="0C6C70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371DA2E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7002D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CD3B65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510781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'_')) {</w:t>
            </w:r>
          </w:p>
          <w:p w14:paraId="281106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02B3B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5A49E9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1764289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78763C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AEC15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7DF8ECE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51A4547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!= EOF) {</w:t>
            </w:r>
          </w:p>
          <w:p w14:paraId="28496C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23D8A7E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9AD9C0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2447E6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isKeyword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)) {</w:t>
            </w:r>
          </w:p>
          <w:p w14:paraId="756959C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TOKEN_KEYWORD;</w:t>
            </w:r>
          </w:p>
          <w:p w14:paraId="65A62C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 else {</w:t>
            </w:r>
          </w:p>
          <w:p w14:paraId="33121BA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TOKEN_IDENTIFIER;</w:t>
            </w:r>
          </w:p>
          <w:p w14:paraId="58BAB0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addToSymbolTable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D1E777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4DA619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28DE57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4E05E9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5E9A915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numbers (constants)</w:t>
            </w:r>
          </w:p>
          <w:p w14:paraId="6AC77F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isdigit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02609B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4F33244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TOKEN_CONSTANT;</w:t>
            </w:r>
          </w:p>
          <w:p w14:paraId="7802A36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844D7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41204F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254AB9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65481E2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ABA2EB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39DF2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EOF) {</w:t>
            </w:r>
          </w:p>
          <w:p w14:paraId="0D66329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isdigit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24AECB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60BE09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757ABB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007FF7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835A7E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if (c == '.' &amp;&amp; !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4D78391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hasDecimal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83409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1F50853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6F13A3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5F850BE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E273F9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isalpha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(c)) {</w:t>
            </w:r>
          </w:p>
          <w:p w14:paraId="12BE678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// Invalid: number followed by letter (like 7H)</w:t>
            </w:r>
          </w:p>
          <w:p w14:paraId="2D9790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2A82BC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7491F5F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E96CB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1A17DF2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0D813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// Continue reading the invalid token</w:t>
            </w:r>
          </w:p>
          <w:p w14:paraId="1C66D6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isalnum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(c) || c == '_')) {</w:t>
            </w:r>
          </w:p>
          <w:p w14:paraId="30441B8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3FDFEE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CDB8DA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}</w:t>
            </w:r>
          </w:p>
          <w:p w14:paraId="5DD6BCD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217C7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55F479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!= EOF) {</w:t>
            </w:r>
          </w:p>
          <w:p w14:paraId="234A45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734C70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567ACA6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break;</w:t>
            </w:r>
          </w:p>
          <w:p w14:paraId="3FB376A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 else {</w:t>
            </w:r>
          </w:p>
          <w:p w14:paraId="62DBEF6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break;</w:t>
            </w:r>
          </w:p>
          <w:p w14:paraId="2A7D5E7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269D358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81C188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8E680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6DE775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638A67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4FBD02D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21236E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[100];</w:t>
            </w:r>
          </w:p>
          <w:p w14:paraId="67461C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"%s invalid lexeme",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7C3DD2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00088E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3488F2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1A8507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!= EOF &amp;&amp; !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hasError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6124AEE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(c, file);</w:t>
            </w:r>
          </w:p>
          <w:p w14:paraId="5757293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5D5E8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A32E0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4CC87E8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2ABA83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string literals</w:t>
            </w:r>
          </w:p>
          <w:p w14:paraId="4E5FFF6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'"') {</w:t>
            </w:r>
          </w:p>
          <w:p w14:paraId="53D69EB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6B947D9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TOKEN_STRING;</w:t>
            </w:r>
          </w:p>
          <w:p w14:paraId="3AA30E4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C66AB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9DF8F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008D1B2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'"') {</w:t>
            </w:r>
          </w:p>
          <w:p w14:paraId="4056FA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'\\') {</w:t>
            </w:r>
          </w:p>
          <w:p w14:paraId="63E0C3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0A68A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502501B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36BEFA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7A5B57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0B2EA4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EOF) break;</w:t>
            </w:r>
          </w:p>
          <w:p w14:paraId="176093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F19BE6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49AA546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2675BFB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0E490C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363F5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'\n') {</w:t>
            </w:r>
          </w:p>
          <w:p w14:paraId="4CDC9E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6A7D5A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2FBC305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6197A78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12023CF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AEA54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'"') {</w:t>
            </w:r>
          </w:p>
          <w:p w14:paraId="0AC0705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13A238C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1692A9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4A92FB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03CE17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1467984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6549F0C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0A5D3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character literals</w:t>
            </w:r>
          </w:p>
          <w:p w14:paraId="54AF1E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(c == '\'') {</w:t>
            </w:r>
          </w:p>
          <w:p w14:paraId="5D3D87B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C8D8C1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TOKEN_STRING;</w:t>
            </w:r>
          </w:p>
          <w:p w14:paraId="7D4449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3FB79EE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0259060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2C48EDC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while ((c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(file)) != EOF &amp;&amp; c != '\'') {</w:t>
            </w:r>
          </w:p>
          <w:p w14:paraId="04D767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(c == '\\') {</w:t>
            </w:r>
          </w:p>
          <w:p w14:paraId="56B8F92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113A516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05511A1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}</w:t>
            </w:r>
          </w:p>
          <w:p w14:paraId="1363612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66935C8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c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3E52745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if (c == EOF) break;</w:t>
            </w:r>
          </w:p>
          <w:p w14:paraId="7C456B9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0E3D7F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MAX_TOKEN_LENGTH - 1) {</w:t>
            </w:r>
          </w:p>
          <w:p w14:paraId="684132C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2846CB1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}</w:t>
            </w:r>
          </w:p>
          <w:p w14:paraId="3EE9614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1A44F42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257211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439DF7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(c == '\'') {</w:t>
            </w:r>
          </w:p>
          <w:p w14:paraId="1E3487A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++] = c;</w:t>
            </w:r>
          </w:p>
          <w:p w14:paraId="60444A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36EA61D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58B788E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idx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 = '\0';</w:t>
            </w:r>
          </w:p>
          <w:p w14:paraId="140C216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069F5D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6C09CE6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F409C0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Handle operators and punctuation</w:t>
            </w:r>
          </w:p>
          <w:p w14:paraId="7CAE01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[] = {"==", "!=", "&lt;=", "&gt;=", "&amp;&amp;", "||", "++", "--", </w:t>
            </w:r>
          </w:p>
          <w:p w14:paraId="3A7585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                     "+=", "-=", "*=", "/=", "%=", "-&gt;", "&lt;&lt;", "&gt;&gt;"};</w:t>
            </w:r>
          </w:p>
          <w:p w14:paraId="4995097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) /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sizeof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[0]);</w:t>
            </w:r>
          </w:p>
          <w:p w14:paraId="759A1EF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4A2845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next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59BB76F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[3] = {c, next, '\0'};</w:t>
            </w:r>
          </w:p>
          <w:p w14:paraId="07CEA8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</w:t>
            </w:r>
          </w:p>
          <w:p w14:paraId="1E291C3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A2BFBA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for (int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0;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&lt;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twoCharOpsCount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;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++) {</w:t>
            </w:r>
          </w:p>
          <w:p w14:paraId="74627D8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twoCharOps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]) == 0) {</w:t>
            </w:r>
          </w:p>
          <w:p w14:paraId="0175820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1;</w:t>
            </w:r>
          </w:p>
          <w:p w14:paraId="140AEB7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break;</w:t>
            </w:r>
          </w:p>
          <w:p w14:paraId="01F702C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7C3353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5804AF2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6C0A3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isTwoChar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 {</w:t>
            </w:r>
          </w:p>
          <w:p w14:paraId="675B4BA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TOKEN_OPERATOR;</w:t>
            </w:r>
          </w:p>
          <w:p w14:paraId="3472DF0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strcpy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twoChar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35E2C55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+= 2;</w:t>
            </w:r>
          </w:p>
          <w:p w14:paraId="57B9847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031C2F6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else {</w:t>
            </w:r>
          </w:p>
          <w:p w14:paraId="6B53A8F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(next != EOF) {</w:t>
            </w:r>
          </w:p>
          <w:p w14:paraId="03869D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ungetc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(next, file);</w:t>
            </w:r>
          </w:p>
          <w:p w14:paraId="5E4A5DA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65F800F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76493AF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7268545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Single character operators and punctuation</w:t>
            </w:r>
          </w:p>
          <w:p w14:paraId="2778B7C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strchr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("+-*/%=&lt;&gt;!&amp;|^~", c)) {</w:t>
            </w:r>
          </w:p>
          <w:p w14:paraId="5D2EC78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TOKEN_OPERATOR;</w:t>
            </w:r>
          </w:p>
          <w:p w14:paraId="66A93A0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 = c;</w:t>
            </w:r>
          </w:p>
          <w:p w14:paraId="0524941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[1] = '\0';</w:t>
            </w:r>
          </w:p>
          <w:p w14:paraId="6751CC8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4820749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2026AAD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0675B57C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CBFF7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strchr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("(){}[];,.:?", c)) {</w:t>
            </w:r>
          </w:p>
          <w:p w14:paraId="1B7FAAC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TOKEN_PUNCTUATION;</w:t>
            </w:r>
          </w:p>
          <w:p w14:paraId="0BC771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[0] = c;</w:t>
            </w:r>
          </w:p>
          <w:p w14:paraId="7D62D9D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[1] = '\0';</w:t>
            </w:r>
          </w:p>
          <w:p w14:paraId="544AFA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5B71FC1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 token;</w:t>
            </w:r>
          </w:p>
          <w:p w14:paraId="3EE028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86CD7E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2A2C12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// Invalid character</w:t>
            </w:r>
          </w:p>
          <w:p w14:paraId="78D9F7D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token.type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= TOKEN_ERROR;</w:t>
            </w:r>
          </w:p>
          <w:p w14:paraId="5D0711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"%c", c);</w:t>
            </w:r>
          </w:p>
          <w:p w14:paraId="7324624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[100];</w:t>
            </w:r>
          </w:p>
          <w:p w14:paraId="55DA1A0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"%c invalid lexeme", c);</w:t>
            </w:r>
          </w:p>
          <w:p w14:paraId="2B2449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addError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errorMsg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currentLine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,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);</w:t>
            </w:r>
          </w:p>
          <w:p w14:paraId="2A1C8D2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currentColumn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++;</w:t>
            </w:r>
          </w:p>
          <w:p w14:paraId="2460C36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token;</w:t>
            </w:r>
          </w:p>
          <w:p w14:paraId="2F3507E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207D1FA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7B352C3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// Process file</w:t>
            </w:r>
          </w:p>
          <w:p w14:paraId="41EE9AF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void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const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char *filename) {</w:t>
            </w:r>
          </w:p>
          <w:p w14:paraId="79BCC7B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FILE *file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fopen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(filename, "r");</w:t>
            </w:r>
          </w:p>
          <w:p w14:paraId="5A4739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if (!file) {</w:t>
            </w:r>
          </w:p>
          <w:p w14:paraId="7971466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("Error: Cannot open file '%s'\n", filename);</w:t>
            </w:r>
          </w:p>
          <w:p w14:paraId="09A5F9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("Please make sure the file exists in the current directory.\n");</w:t>
            </w:r>
          </w:p>
          <w:p w14:paraId="3F4ED90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return;</w:t>
            </w:r>
          </w:p>
          <w:p w14:paraId="4EE7F14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</w:t>
            </w:r>
          </w:p>
          <w:p w14:paraId="3320ED1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13373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resetAnalyzer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7DEA81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287CC58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("\n========================================\n");</w:t>
            </w:r>
          </w:p>
          <w:p w14:paraId="55B2880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("TOKENS\n");</w:t>
            </w:r>
          </w:p>
          <w:p w14:paraId="3D1A943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("========================================\n");</w:t>
            </w:r>
          </w:p>
          <w:p w14:paraId="3FB604D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4E4585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Token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;</w:t>
            </w:r>
          </w:p>
          <w:p w14:paraId="071CD55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do {</w:t>
            </w:r>
          </w:p>
          <w:p w14:paraId="78317A7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token =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getNextToken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1D341DD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if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 != 0) {</w:t>
            </w:r>
          </w:p>
          <w:p w14:paraId="7369AF9F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printToken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(token);</w:t>
            </w:r>
          </w:p>
          <w:p w14:paraId="388363E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}</w:t>
            </w:r>
          </w:p>
          <w:p w14:paraId="239C08B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while 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strcmp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token.lexeme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, "EOF") != 0);</w:t>
            </w:r>
          </w:p>
          <w:p w14:paraId="3406CA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038B5E1D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fclose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(file);</w:t>
            </w:r>
          </w:p>
          <w:p w14:paraId="14A6413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4920F48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printSymbolTable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105100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printErrors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();</w:t>
            </w:r>
          </w:p>
          <w:p w14:paraId="0E7B26D3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258D200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</w:p>
          <w:p w14:paraId="321383C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int main() {</w:t>
            </w:r>
          </w:p>
          <w:p w14:paraId="31B3B9E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filename[256];</w:t>
            </w:r>
          </w:p>
          <w:p w14:paraId="56EF540A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char choice;</w:t>
            </w:r>
          </w:p>
          <w:p w14:paraId="3677F94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3A2ACA6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("==========================================\n");</w:t>
            </w:r>
          </w:p>
          <w:p w14:paraId="02C63B5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 LEXICAL ANALYZER\n");</w:t>
            </w:r>
          </w:p>
          <w:p w14:paraId="09DE523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("==========================================\n");</w:t>
            </w:r>
          </w:p>
          <w:p w14:paraId="3103EB6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 DEBDOOT MANNA 23CS043\n");</w:t>
            </w:r>
          </w:p>
          <w:p w14:paraId="7E69E74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lastRenderedPageBreak/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("==========================================\n\n");</w:t>
            </w:r>
          </w:p>
          <w:p w14:paraId="3FDB8EB0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64FDD50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do {</w:t>
            </w:r>
          </w:p>
          <w:p w14:paraId="78E20DE9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("Enter the C source file name: ");</w:t>
            </w:r>
          </w:p>
          <w:p w14:paraId="133C8F7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("%s", filename);</w:t>
            </w:r>
          </w:p>
          <w:p w14:paraId="1558B0C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0681C4DE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processFile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(filename);</w:t>
            </w:r>
          </w:p>
          <w:p w14:paraId="3B6A299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72C9DDB1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nDo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you want to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analyze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another file? (y/n): ");</w:t>
            </w:r>
          </w:p>
          <w:p w14:paraId="454AC1B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scanf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 %c", &amp;choice);</w:t>
            </w:r>
          </w:p>
          <w:p w14:paraId="5FF67168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("\n");</w:t>
            </w:r>
          </w:p>
          <w:p w14:paraId="0C697A27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    </w:t>
            </w:r>
          </w:p>
          <w:p w14:paraId="457FD5B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} while (choice == 'y' || choice == 'Y');</w:t>
            </w:r>
          </w:p>
          <w:p w14:paraId="54362252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3BCF8C04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  <w:proofErr w:type="spellStart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printf</w:t>
            </w:r>
            <w:proofErr w:type="spellEnd"/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("Thank you for using the Lexical Analyzer!\n");</w:t>
            </w:r>
          </w:p>
          <w:p w14:paraId="243B4255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</w:t>
            </w:r>
          </w:p>
          <w:p w14:paraId="106C784B" w14:textId="77777777" w:rsidR="00C66117" w:rsidRPr="00C66117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 xml:space="preserve">    return 0;</w:t>
            </w:r>
          </w:p>
          <w:p w14:paraId="1704EE7F" w14:textId="2C4F9EAD" w:rsidR="00A96114" w:rsidRPr="00A96114" w:rsidRDefault="00C66117" w:rsidP="00C66117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sz w:val="24"/>
                <w:szCs w:val="24"/>
              </w:rPr>
            </w:pPr>
            <w:r w:rsidRPr="00C66117">
              <w:rPr>
                <w:rFonts w:ascii="Cambria Math" w:eastAsia="Cambria Math" w:hAnsi="Cambria Math" w:cs="Cambria Math"/>
                <w:sz w:val="24"/>
                <w:szCs w:val="24"/>
              </w:rPr>
              <w:t>}</w:t>
            </w:r>
          </w:p>
          <w:p w14:paraId="16432846" w14:textId="77777777" w:rsidR="00D400FE" w:rsidRDefault="00D400FE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476A69A3" w14:textId="38BFF95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58635F04" w14:textId="77777777" w:rsidR="0035159B" w:rsidRDefault="0035159B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14:paraId="7740FD42" w14:textId="6C8AA9D7" w:rsidR="0035159B" w:rsidRPr="00670B68" w:rsidRDefault="00670B68" w:rsidP="00670B68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w:pPr>
            <w:r w:rsidRPr="00D400FE"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  <w:t>3.Output:</w:t>
            </w:r>
          </w:p>
          <w:p w14:paraId="1340C0E5" w14:textId="15D9CA38" w:rsidR="0035159B" w:rsidRDefault="004271EA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4271EA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5F2F849C" wp14:editId="3CFF2C57">
                  <wp:extent cx="5650865" cy="9411970"/>
                  <wp:effectExtent l="0" t="0" r="635" b="0"/>
                  <wp:docPr id="2011838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83834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865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1B407" w14:textId="6226893F" w:rsidR="004271EA" w:rsidRDefault="004271EA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4271EA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7B6C1258" wp14:editId="7C08BFB6">
                  <wp:extent cx="5975985" cy="9411970"/>
                  <wp:effectExtent l="0" t="0" r="5715" b="0"/>
                  <wp:docPr id="423574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5745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985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8DA308" w14:textId="687F566C" w:rsidR="0035159B" w:rsidRDefault="00265A43" w:rsidP="00D400FE">
            <w:pPr>
              <w:widowControl w:val="0"/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265A43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300D799A" wp14:editId="0FFED4DA">
                  <wp:extent cx="5567680" cy="9411970"/>
                  <wp:effectExtent l="0" t="0" r="0" b="0"/>
                  <wp:docPr id="2010616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163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680" cy="941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B22D20" w14:textId="322215FC" w:rsidR="0035159B" w:rsidRDefault="0035159B" w:rsidP="004D76F9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6"/>
      <w:footerReference w:type="default" r:id="rId17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A65D7B" w14:textId="77777777" w:rsidR="002A029C" w:rsidRDefault="002A029C">
      <w:pPr>
        <w:spacing w:after="0" w:line="240" w:lineRule="auto"/>
      </w:pPr>
      <w:r>
        <w:separator/>
      </w:r>
    </w:p>
  </w:endnote>
  <w:endnote w:type="continuationSeparator" w:id="0">
    <w:p w14:paraId="4ACF865D" w14:textId="77777777" w:rsidR="002A029C" w:rsidRDefault="002A0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99690CB-C873-B442-85B5-C09BEE39B948}"/>
    <w:embedBold r:id="rId2" w:fontKey="{D73455C7-0C5C-8B42-8D8A-529081C8C8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4F678A4-0D46-4C4B-AFAB-DE936B7841FE}"/>
    <w:embedBold r:id="rId4" w:fontKey="{13F54EFA-7791-9349-90E5-33147C137C0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00A08057-B86A-6348-BB23-A69EAB394A5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18ACD8E8-9193-F04C-9E30-DDD713CB835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2702FEF-834E-BF48-BA63-ECC1C6957096}"/>
    <w:embedBold r:id="rId8" w:fontKey="{A1ADE42A-8BF7-B544-8E55-D587E8C57969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5D60CFCF-DB6F-2044-BF88-582ED872A3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5CB72A9-8861-4045-8517-DF69E72BAE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6517A" w14:textId="77777777"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816CB8" w14:textId="77777777" w:rsidR="002A029C" w:rsidRDefault="002A029C">
      <w:pPr>
        <w:spacing w:after="0" w:line="240" w:lineRule="auto"/>
      </w:pPr>
      <w:r>
        <w:separator/>
      </w:r>
    </w:p>
  </w:footnote>
  <w:footnote w:type="continuationSeparator" w:id="0">
    <w:p w14:paraId="7354E8F4" w14:textId="77777777" w:rsidR="002A029C" w:rsidRDefault="002A0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6D070" w14:textId="41AF6DB8"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</w:t>
    </w:r>
    <w:r w:rsidR="00D400FE">
      <w:rPr>
        <w:b/>
        <w:bCs/>
        <w:color w:val="000000"/>
        <w:sz w:val="32"/>
        <w:szCs w:val="32"/>
      </w:rPr>
      <w:tab/>
    </w:r>
    <w:r w:rsidR="00D400FE">
      <w:rPr>
        <w:b/>
        <w:bCs/>
        <w:color w:val="000000"/>
        <w:sz w:val="32"/>
        <w:szCs w:val="32"/>
      </w:rPr>
      <w:tab/>
    </w:r>
    <w:r w:rsidR="00C305F8">
      <w:rPr>
        <w:b/>
        <w:bCs/>
        <w:color w:val="000000"/>
        <w:sz w:val="32"/>
        <w:szCs w:val="32"/>
      </w:rPr>
      <w:t xml:space="preserve"> </w:t>
    </w:r>
    <w:r w:rsidR="00A96114">
      <w:rPr>
        <w:b/>
        <w:bCs/>
        <w:color w:val="000000"/>
        <w:sz w:val="32"/>
        <w:szCs w:val="32"/>
      </w:rPr>
      <w:t>23CS0</w:t>
    </w:r>
    <w:r w:rsidR="00D400FE">
      <w:rPr>
        <w:b/>
        <w:bCs/>
        <w:color w:val="000000"/>
        <w:sz w:val="32"/>
        <w:szCs w:val="32"/>
      </w:rPr>
      <w:t>4</w:t>
    </w:r>
    <w:r w:rsidR="00BB0885">
      <w:rPr>
        <w:b/>
        <w:bCs/>
        <w:color w:val="000000"/>
        <w:sz w:val="32"/>
        <w:szCs w:val="32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40815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26389"/>
    <w:rsid w:val="00104780"/>
    <w:rsid w:val="0011185D"/>
    <w:rsid w:val="00265A43"/>
    <w:rsid w:val="00296DBA"/>
    <w:rsid w:val="002A029C"/>
    <w:rsid w:val="0035159B"/>
    <w:rsid w:val="003538B5"/>
    <w:rsid w:val="004271EA"/>
    <w:rsid w:val="004D76F9"/>
    <w:rsid w:val="00515F9A"/>
    <w:rsid w:val="005B3179"/>
    <w:rsid w:val="00670B68"/>
    <w:rsid w:val="00672528"/>
    <w:rsid w:val="006A1805"/>
    <w:rsid w:val="006F25D8"/>
    <w:rsid w:val="00870118"/>
    <w:rsid w:val="00931E96"/>
    <w:rsid w:val="009936CA"/>
    <w:rsid w:val="00A96114"/>
    <w:rsid w:val="00AC27F5"/>
    <w:rsid w:val="00B8531D"/>
    <w:rsid w:val="00BB0885"/>
    <w:rsid w:val="00C305F8"/>
    <w:rsid w:val="00C66117"/>
    <w:rsid w:val="00D34C71"/>
    <w:rsid w:val="00D400FE"/>
    <w:rsid w:val="00D5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A491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Props1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2026-01-22T04:49:00Z</cp:lastPrinted>
  <dcterms:created xsi:type="dcterms:W3CDTF">2026-01-22T04:49:00Z</dcterms:created>
  <dcterms:modified xsi:type="dcterms:W3CDTF">2026-01-22T04:50:00Z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